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7B1" w:rsidRDefault="00BF47B1" w:rsidP="0077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DE" w:rsidRDefault="00645602" w:rsidP="0077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8FB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14.11.2024 № 116 «</w:t>
      </w:r>
      <w:r w:rsidR="0067032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36D87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="00353E2E">
        <w:rPr>
          <w:rFonts w:ascii="Times New Roman" w:hAnsi="Times New Roman" w:cs="Times New Roman"/>
          <w:sz w:val="28"/>
          <w:szCs w:val="28"/>
        </w:rPr>
        <w:t>м</w:t>
      </w:r>
      <w:r w:rsidR="00536D87" w:rsidRPr="00536D87">
        <w:rPr>
          <w:rFonts w:ascii="Times New Roman" w:hAnsi="Times New Roman" w:cs="Times New Roman"/>
          <w:sz w:val="28"/>
          <w:szCs w:val="28"/>
        </w:rPr>
        <w:t>униципальн</w:t>
      </w:r>
      <w:r w:rsidR="00536D87">
        <w:rPr>
          <w:rFonts w:ascii="Times New Roman" w:hAnsi="Times New Roman" w:cs="Times New Roman"/>
          <w:sz w:val="28"/>
          <w:szCs w:val="28"/>
        </w:rPr>
        <w:t>ому</w:t>
      </w:r>
      <w:r w:rsidR="00536D87" w:rsidRPr="00536D8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36D87">
        <w:rPr>
          <w:rFonts w:ascii="Times New Roman" w:hAnsi="Times New Roman" w:cs="Times New Roman"/>
          <w:sz w:val="28"/>
          <w:szCs w:val="28"/>
        </w:rPr>
        <w:t>му</w:t>
      </w:r>
      <w:r w:rsidR="00536D87" w:rsidRPr="00536D8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36D87">
        <w:rPr>
          <w:rFonts w:ascii="Times New Roman" w:hAnsi="Times New Roman" w:cs="Times New Roman"/>
          <w:sz w:val="28"/>
          <w:szCs w:val="28"/>
        </w:rPr>
        <w:t>ю</w:t>
      </w:r>
      <w:r w:rsidR="00536D87" w:rsidRPr="00536D87">
        <w:rPr>
          <w:rFonts w:ascii="Times New Roman" w:hAnsi="Times New Roman" w:cs="Times New Roman"/>
          <w:sz w:val="28"/>
          <w:szCs w:val="28"/>
        </w:rPr>
        <w:t xml:space="preserve"> культуры Дом культуры сельского поселения</w:t>
      </w:r>
      <w:r w:rsidR="00353E2E">
        <w:rPr>
          <w:rFonts w:ascii="Times New Roman" w:hAnsi="Times New Roman" w:cs="Times New Roman"/>
          <w:sz w:val="28"/>
          <w:szCs w:val="28"/>
        </w:rPr>
        <w:t xml:space="preserve"> «Село Даппы»</w:t>
      </w:r>
      <w:r w:rsidR="00F66C93" w:rsidRPr="00F66C93">
        <w:t xml:space="preserve"> </w:t>
      </w:r>
      <w:r w:rsidR="00F66C93" w:rsidRPr="00F66C93">
        <w:rPr>
          <w:rFonts w:ascii="Times New Roman" w:hAnsi="Times New Roman" w:cs="Times New Roman"/>
          <w:sz w:val="28"/>
          <w:szCs w:val="28"/>
        </w:rPr>
        <w:t>из бюджета сельского поселения</w:t>
      </w:r>
      <w:r w:rsidR="00353E2E">
        <w:rPr>
          <w:rFonts w:ascii="Times New Roman" w:hAnsi="Times New Roman" w:cs="Times New Roman"/>
          <w:sz w:val="28"/>
          <w:szCs w:val="28"/>
        </w:rPr>
        <w:t xml:space="preserve"> «Село Даппы»</w:t>
      </w:r>
      <w:r w:rsidR="00F743A2" w:rsidRPr="00F743A2">
        <w:t xml:space="preserve"> </w:t>
      </w:r>
      <w:r w:rsidR="00F743A2" w:rsidRPr="00F743A2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="00FE68FB">
        <w:rPr>
          <w:rFonts w:ascii="Times New Roman" w:hAnsi="Times New Roman" w:cs="Times New Roman"/>
          <w:sz w:val="28"/>
          <w:szCs w:val="28"/>
        </w:rPr>
        <w:t>»</w:t>
      </w:r>
    </w:p>
    <w:p w:rsidR="00645602" w:rsidRDefault="00645602" w:rsidP="0026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11E" w:rsidRDefault="00AC7645" w:rsidP="00AC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11E" w:rsidRPr="00EA111E">
        <w:rPr>
          <w:rFonts w:ascii="Times New Roman" w:hAnsi="Times New Roman" w:cs="Times New Roman"/>
          <w:sz w:val="28"/>
          <w:szCs w:val="28"/>
        </w:rPr>
        <w:t xml:space="preserve">В </w:t>
      </w:r>
      <w:r w:rsidR="00E5285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53E2E">
        <w:rPr>
          <w:rFonts w:ascii="Times New Roman" w:hAnsi="Times New Roman" w:cs="Times New Roman"/>
          <w:sz w:val="28"/>
          <w:szCs w:val="28"/>
        </w:rPr>
        <w:t>п</w:t>
      </w:r>
      <w:r w:rsidR="00670323">
        <w:rPr>
          <w:rFonts w:ascii="Times New Roman" w:hAnsi="Times New Roman" w:cs="Times New Roman"/>
          <w:sz w:val="28"/>
          <w:szCs w:val="28"/>
        </w:rPr>
        <w:t>остановлением</w:t>
      </w:r>
      <w:r w:rsidRPr="00AC764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353E2E">
        <w:rPr>
          <w:rFonts w:ascii="Times New Roman" w:eastAsia="Times New Roman" w:hAnsi="Times New Roman" w:cs="Times New Roman"/>
          <w:sz w:val="28"/>
          <w:szCs w:val="28"/>
        </w:rPr>
        <w:t xml:space="preserve"> «Село Даппы»</w:t>
      </w:r>
      <w:r w:rsidRPr="00AC7645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 </w:t>
      </w:r>
      <w:r w:rsidR="006703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3E2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36D87">
        <w:rPr>
          <w:rFonts w:ascii="Times New Roman" w:eastAsia="Times New Roman" w:hAnsi="Times New Roman" w:cs="Times New Roman"/>
          <w:sz w:val="28"/>
          <w:szCs w:val="28"/>
        </w:rPr>
        <w:t>.12.2020 №</w:t>
      </w:r>
      <w:r w:rsidR="00353E2E">
        <w:rPr>
          <w:rFonts w:ascii="Times New Roman" w:eastAsia="Times New Roman" w:hAnsi="Times New Roman" w:cs="Times New Roman"/>
          <w:sz w:val="28"/>
          <w:szCs w:val="28"/>
        </w:rPr>
        <w:t xml:space="preserve"> 57</w:t>
      </w:r>
      <w:r w:rsidR="006703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53E2E" w:rsidRPr="00353E2E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муниципальным бюджетным учреждениям из бюджета сельского поселения «Село Даппы» Комсомольского муниципального района Хабаровского края на иные цели</w:t>
      </w:r>
      <w:r w:rsidR="00670323" w:rsidRPr="00536D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03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1E" w:rsidRPr="00EA111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353E2E">
        <w:rPr>
          <w:rFonts w:ascii="Times New Roman" w:hAnsi="Times New Roman" w:cs="Times New Roman"/>
          <w:sz w:val="28"/>
          <w:szCs w:val="28"/>
        </w:rPr>
        <w:t xml:space="preserve"> «Село Даппы»</w:t>
      </w:r>
      <w:r w:rsidR="00EA111E" w:rsidRPr="00EA111E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 </w:t>
      </w:r>
    </w:p>
    <w:p w:rsidR="00AC7645" w:rsidRPr="00477263" w:rsidRDefault="00670323" w:rsidP="00AC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27B" w:rsidRPr="004772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0323" w:rsidRPr="00D95E23" w:rsidRDefault="00536EDC" w:rsidP="0035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261E1">
        <w:rPr>
          <w:rFonts w:ascii="Times New Roman" w:hAnsi="Times New Roman" w:cs="Times New Roman"/>
          <w:sz w:val="28"/>
          <w:szCs w:val="28"/>
        </w:rPr>
        <w:t>.</w:t>
      </w:r>
      <w:r w:rsidR="00CA3EAD">
        <w:rPr>
          <w:rFonts w:ascii="Times New Roman" w:hAnsi="Times New Roman" w:cs="Times New Roman"/>
          <w:sz w:val="28"/>
          <w:szCs w:val="28"/>
        </w:rPr>
        <w:t xml:space="preserve"> </w:t>
      </w:r>
      <w:r w:rsidR="00FE68FB">
        <w:rPr>
          <w:rFonts w:ascii="Times New Roman" w:hAnsi="Times New Roman" w:cs="Times New Roman"/>
          <w:sz w:val="28"/>
          <w:szCs w:val="28"/>
        </w:rPr>
        <w:t xml:space="preserve">В пункте 1 постановления администрации сельского поселения «Село Даппы» Комсомольского муниципального района Хабаровского края </w:t>
      </w:r>
      <w:r w:rsidR="00FE68FB" w:rsidRPr="00FE68FB">
        <w:rPr>
          <w:rFonts w:ascii="Times New Roman" w:hAnsi="Times New Roman" w:cs="Times New Roman"/>
          <w:sz w:val="28"/>
          <w:szCs w:val="28"/>
        </w:rPr>
        <w:t>«О предоставлении Субсидии на иные цели муниципальному бюджетному учреждению культуры Дом культуры сельского поселения «Село Даппы» из бюджета сельского поселения «Се</w:t>
      </w:r>
      <w:r w:rsidR="00FE68FB">
        <w:rPr>
          <w:rFonts w:ascii="Times New Roman" w:hAnsi="Times New Roman" w:cs="Times New Roman"/>
          <w:sz w:val="28"/>
          <w:szCs w:val="28"/>
        </w:rPr>
        <w:t>ло Даппы» Комсомольского муници</w:t>
      </w:r>
      <w:r w:rsidR="00FE68FB" w:rsidRPr="00FE68FB">
        <w:rPr>
          <w:rFonts w:ascii="Times New Roman" w:hAnsi="Times New Roman" w:cs="Times New Roman"/>
          <w:sz w:val="28"/>
          <w:szCs w:val="28"/>
        </w:rPr>
        <w:t>пального района Хабаровского края»</w:t>
      </w:r>
      <w:r w:rsidR="001104D0">
        <w:rPr>
          <w:rFonts w:ascii="Times New Roman" w:hAnsi="Times New Roman" w:cs="Times New Roman"/>
          <w:sz w:val="28"/>
          <w:szCs w:val="28"/>
        </w:rPr>
        <w:t xml:space="preserve"> </w:t>
      </w:r>
      <w:r w:rsidR="001104D0" w:rsidRPr="001104D0">
        <w:rPr>
          <w:rFonts w:ascii="Times New Roman" w:hAnsi="Times New Roman" w:cs="Times New Roman"/>
          <w:sz w:val="28"/>
          <w:szCs w:val="28"/>
        </w:rPr>
        <w:t>цифры «</w:t>
      </w:r>
      <w:r w:rsidR="001104D0">
        <w:rPr>
          <w:rFonts w:ascii="Times New Roman" w:hAnsi="Times New Roman" w:cs="Times New Roman"/>
          <w:sz w:val="28"/>
          <w:szCs w:val="28"/>
        </w:rPr>
        <w:t>150496,00</w:t>
      </w:r>
      <w:r w:rsidR="001104D0" w:rsidRPr="001104D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104D0">
        <w:rPr>
          <w:rFonts w:ascii="Times New Roman" w:hAnsi="Times New Roman" w:cs="Times New Roman"/>
          <w:sz w:val="28"/>
          <w:szCs w:val="28"/>
        </w:rPr>
        <w:t>179496,00</w:t>
      </w:r>
      <w:r w:rsidR="001104D0" w:rsidRPr="001104D0">
        <w:rPr>
          <w:rFonts w:ascii="Times New Roman" w:hAnsi="Times New Roman" w:cs="Times New Roman"/>
          <w:sz w:val="28"/>
          <w:szCs w:val="28"/>
        </w:rPr>
        <w:t>».</w:t>
      </w:r>
    </w:p>
    <w:p w:rsidR="00372244" w:rsidRPr="00267592" w:rsidRDefault="00EA111E" w:rsidP="0026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FE8">
        <w:rPr>
          <w:rFonts w:ascii="Times New Roman" w:hAnsi="Times New Roman" w:cs="Times New Roman"/>
          <w:sz w:val="28"/>
          <w:szCs w:val="28"/>
        </w:rPr>
        <w:t>.</w:t>
      </w:r>
      <w:r w:rsidR="00695E57">
        <w:rPr>
          <w:rFonts w:ascii="Times New Roman" w:hAnsi="Times New Roman" w:cs="Times New Roman"/>
          <w:sz w:val="28"/>
          <w:szCs w:val="28"/>
        </w:rPr>
        <w:t xml:space="preserve"> </w:t>
      </w:r>
      <w:r w:rsidR="00E6027B" w:rsidRPr="0047726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695E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0367" w:rsidRPr="00F66C93" w:rsidRDefault="00695E57" w:rsidP="00F6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11E">
        <w:rPr>
          <w:rFonts w:ascii="Times New Roman" w:hAnsi="Times New Roman" w:cs="Times New Roman"/>
          <w:sz w:val="28"/>
          <w:szCs w:val="28"/>
        </w:rPr>
        <w:t>3</w:t>
      </w:r>
      <w:r w:rsidR="005B6FE8">
        <w:rPr>
          <w:rFonts w:ascii="Times New Roman" w:hAnsi="Times New Roman" w:cs="Times New Roman"/>
          <w:sz w:val="28"/>
          <w:szCs w:val="28"/>
        </w:rPr>
        <w:t>.</w:t>
      </w:r>
      <w:r w:rsidR="00AC7645">
        <w:rPr>
          <w:rFonts w:ascii="Times New Roman" w:hAnsi="Times New Roman" w:cs="Times New Roman"/>
          <w:sz w:val="28"/>
          <w:szCs w:val="28"/>
        </w:rPr>
        <w:t xml:space="preserve"> </w:t>
      </w:r>
      <w:r w:rsidR="00353E2E" w:rsidRPr="00353E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постановление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0753DE" w:rsidRPr="00F71F44" w:rsidRDefault="00AC7645" w:rsidP="009F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44EE" w:rsidRPr="00F71F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E2E" w:rsidRPr="00F71F44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F71F4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</w:t>
      </w:r>
      <w:r w:rsidR="009076AC" w:rsidRPr="00F71F44">
        <w:rPr>
          <w:rFonts w:ascii="Times New Roman" w:eastAsia="Times New Roman" w:hAnsi="Times New Roman" w:cs="Times New Roman"/>
          <w:sz w:val="28"/>
          <w:szCs w:val="28"/>
        </w:rPr>
        <w:t>в силу со дня его официального опубликования (обнародования)</w:t>
      </w:r>
      <w:r w:rsidR="00776D8B" w:rsidRPr="00F71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D6E" w:rsidRDefault="001F0D6E" w:rsidP="009F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3E2E" w:rsidRPr="00353E2E" w:rsidRDefault="00353E2E" w:rsidP="00353E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3E2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53E2E" w:rsidRPr="00353E2E" w:rsidRDefault="00353E2E" w:rsidP="00353E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3E2E">
        <w:rPr>
          <w:rFonts w:ascii="Times New Roman" w:hAnsi="Times New Roman" w:cs="Times New Roman"/>
          <w:sz w:val="28"/>
          <w:szCs w:val="28"/>
        </w:rPr>
        <w:t>«Село Даппы» Комсомольского</w:t>
      </w:r>
    </w:p>
    <w:p w:rsidR="00353E2E" w:rsidRPr="00353E2E" w:rsidRDefault="00353E2E" w:rsidP="00353E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3E2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5FE1" w:rsidRPr="00477263" w:rsidRDefault="00353E2E" w:rsidP="00353E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3E2E">
        <w:rPr>
          <w:rFonts w:ascii="Times New Roman" w:hAnsi="Times New Roman" w:cs="Times New Roman"/>
          <w:sz w:val="28"/>
          <w:szCs w:val="28"/>
        </w:rPr>
        <w:t>Хабаровского края                                                                               А.Е.</w:t>
      </w:r>
      <w:r w:rsidR="0008590D">
        <w:rPr>
          <w:rFonts w:ascii="Times New Roman" w:hAnsi="Times New Roman" w:cs="Times New Roman"/>
          <w:sz w:val="28"/>
          <w:szCs w:val="28"/>
        </w:rPr>
        <w:t xml:space="preserve"> </w:t>
      </w:r>
      <w:r w:rsidRPr="00353E2E">
        <w:rPr>
          <w:rFonts w:ascii="Times New Roman" w:hAnsi="Times New Roman" w:cs="Times New Roman"/>
          <w:sz w:val="28"/>
          <w:szCs w:val="28"/>
        </w:rPr>
        <w:t>Ерохин</w:t>
      </w:r>
    </w:p>
    <w:sectPr w:rsidR="00095FE1" w:rsidRPr="00477263" w:rsidSect="00BF47B1">
      <w:headerReference w:type="default" r:id="rId7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47" w:rsidRDefault="00CE2A47" w:rsidP="005B6FE8">
      <w:pPr>
        <w:spacing w:after="0" w:line="240" w:lineRule="auto"/>
      </w:pPr>
      <w:r>
        <w:separator/>
      </w:r>
    </w:p>
  </w:endnote>
  <w:endnote w:type="continuationSeparator" w:id="0">
    <w:p w:rsidR="00CE2A47" w:rsidRDefault="00CE2A47" w:rsidP="005B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47" w:rsidRDefault="00CE2A47" w:rsidP="005B6FE8">
      <w:pPr>
        <w:spacing w:after="0" w:line="240" w:lineRule="auto"/>
      </w:pPr>
      <w:r>
        <w:separator/>
      </w:r>
    </w:p>
  </w:footnote>
  <w:footnote w:type="continuationSeparator" w:id="0">
    <w:p w:rsidR="00CE2A47" w:rsidRDefault="00CE2A47" w:rsidP="005B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378760"/>
      <w:docPartObj>
        <w:docPartGallery w:val="Page Numbers (Top of Page)"/>
        <w:docPartUnique/>
      </w:docPartObj>
    </w:sdtPr>
    <w:sdtEndPr/>
    <w:sdtContent>
      <w:p w:rsidR="00DF40AC" w:rsidRDefault="00DF40AC">
        <w:pPr>
          <w:pStyle w:val="a3"/>
          <w:jc w:val="center"/>
        </w:pPr>
        <w:r>
          <w:t>2</w:t>
        </w:r>
      </w:p>
    </w:sdtContent>
  </w:sdt>
  <w:p w:rsidR="005B6FE8" w:rsidRDefault="005B6FE8" w:rsidP="005B6F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B"/>
    <w:rsid w:val="000117D1"/>
    <w:rsid w:val="00021E3F"/>
    <w:rsid w:val="00071499"/>
    <w:rsid w:val="000753DE"/>
    <w:rsid w:val="00076C1F"/>
    <w:rsid w:val="0008590D"/>
    <w:rsid w:val="00092069"/>
    <w:rsid w:val="00095FE1"/>
    <w:rsid w:val="000B56EF"/>
    <w:rsid w:val="000C44A1"/>
    <w:rsid w:val="000C56A0"/>
    <w:rsid w:val="000E1DEB"/>
    <w:rsid w:val="000F6876"/>
    <w:rsid w:val="001104D0"/>
    <w:rsid w:val="00172139"/>
    <w:rsid w:val="00197F09"/>
    <w:rsid w:val="001F0D6E"/>
    <w:rsid w:val="00200E98"/>
    <w:rsid w:val="00245BC9"/>
    <w:rsid w:val="00250C5E"/>
    <w:rsid w:val="00256AC5"/>
    <w:rsid w:val="00267592"/>
    <w:rsid w:val="00284B6C"/>
    <w:rsid w:val="002A17F3"/>
    <w:rsid w:val="002F0F8F"/>
    <w:rsid w:val="002F3DC7"/>
    <w:rsid w:val="003153F7"/>
    <w:rsid w:val="003475F5"/>
    <w:rsid w:val="00353E2E"/>
    <w:rsid w:val="00363F7D"/>
    <w:rsid w:val="00372244"/>
    <w:rsid w:val="003934B2"/>
    <w:rsid w:val="003C2011"/>
    <w:rsid w:val="003C2351"/>
    <w:rsid w:val="00477263"/>
    <w:rsid w:val="004932AC"/>
    <w:rsid w:val="0049440B"/>
    <w:rsid w:val="004A6F62"/>
    <w:rsid w:val="005215AE"/>
    <w:rsid w:val="00536D87"/>
    <w:rsid w:val="00536EDC"/>
    <w:rsid w:val="0054692A"/>
    <w:rsid w:val="0058098E"/>
    <w:rsid w:val="005928ED"/>
    <w:rsid w:val="005B6FE8"/>
    <w:rsid w:val="00604A77"/>
    <w:rsid w:val="00641DE9"/>
    <w:rsid w:val="00645602"/>
    <w:rsid w:val="00670323"/>
    <w:rsid w:val="00695E57"/>
    <w:rsid w:val="006E011D"/>
    <w:rsid w:val="00714BDA"/>
    <w:rsid w:val="007232B9"/>
    <w:rsid w:val="00746019"/>
    <w:rsid w:val="0077193C"/>
    <w:rsid w:val="00776D8B"/>
    <w:rsid w:val="00795644"/>
    <w:rsid w:val="00795FAE"/>
    <w:rsid w:val="007A53DE"/>
    <w:rsid w:val="007B7B1F"/>
    <w:rsid w:val="007D2A44"/>
    <w:rsid w:val="007D3DE2"/>
    <w:rsid w:val="00806A09"/>
    <w:rsid w:val="008D5A84"/>
    <w:rsid w:val="009076AC"/>
    <w:rsid w:val="0094371D"/>
    <w:rsid w:val="009548F2"/>
    <w:rsid w:val="00995512"/>
    <w:rsid w:val="009A127F"/>
    <w:rsid w:val="009A5B2D"/>
    <w:rsid w:val="009C1B7F"/>
    <w:rsid w:val="009D45E2"/>
    <w:rsid w:val="009F210F"/>
    <w:rsid w:val="00A44575"/>
    <w:rsid w:val="00AC385D"/>
    <w:rsid w:val="00AC7306"/>
    <w:rsid w:val="00AC7645"/>
    <w:rsid w:val="00AD1B47"/>
    <w:rsid w:val="00B0753F"/>
    <w:rsid w:val="00B247A8"/>
    <w:rsid w:val="00B50D48"/>
    <w:rsid w:val="00B51E44"/>
    <w:rsid w:val="00B64FE0"/>
    <w:rsid w:val="00B87EBE"/>
    <w:rsid w:val="00BC2104"/>
    <w:rsid w:val="00BF47B1"/>
    <w:rsid w:val="00C479A4"/>
    <w:rsid w:val="00C82125"/>
    <w:rsid w:val="00C90363"/>
    <w:rsid w:val="00CA3EAD"/>
    <w:rsid w:val="00CE2A47"/>
    <w:rsid w:val="00CF6027"/>
    <w:rsid w:val="00D0799E"/>
    <w:rsid w:val="00D15D9F"/>
    <w:rsid w:val="00D50EC1"/>
    <w:rsid w:val="00D5492E"/>
    <w:rsid w:val="00D806A5"/>
    <w:rsid w:val="00D91F64"/>
    <w:rsid w:val="00D92451"/>
    <w:rsid w:val="00D95E23"/>
    <w:rsid w:val="00D976EB"/>
    <w:rsid w:val="00DD459D"/>
    <w:rsid w:val="00DF40AC"/>
    <w:rsid w:val="00E05F8B"/>
    <w:rsid w:val="00E261E1"/>
    <w:rsid w:val="00E35CA9"/>
    <w:rsid w:val="00E36DA3"/>
    <w:rsid w:val="00E413D9"/>
    <w:rsid w:val="00E52851"/>
    <w:rsid w:val="00E6027B"/>
    <w:rsid w:val="00E95978"/>
    <w:rsid w:val="00EA111E"/>
    <w:rsid w:val="00EB5410"/>
    <w:rsid w:val="00ED57FC"/>
    <w:rsid w:val="00F00367"/>
    <w:rsid w:val="00F31E1B"/>
    <w:rsid w:val="00F4721C"/>
    <w:rsid w:val="00F544EE"/>
    <w:rsid w:val="00F66C93"/>
    <w:rsid w:val="00F66E16"/>
    <w:rsid w:val="00F71F44"/>
    <w:rsid w:val="00F743A2"/>
    <w:rsid w:val="00FB63DD"/>
    <w:rsid w:val="00FC3972"/>
    <w:rsid w:val="00FD5011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71E6"/>
  <w15:docId w15:val="{43769491-DBEF-4DCC-8DD9-B7C6996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FE8"/>
  </w:style>
  <w:style w:type="paragraph" w:styleId="a5">
    <w:name w:val="footer"/>
    <w:basedOn w:val="a"/>
    <w:link w:val="a6"/>
    <w:uiPriority w:val="99"/>
    <w:unhideWhenUsed/>
    <w:rsid w:val="005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FE8"/>
  </w:style>
  <w:style w:type="character" w:customStyle="1" w:styleId="a7">
    <w:name w:val="Основной текст Знак"/>
    <w:basedOn w:val="a0"/>
    <w:link w:val="a8"/>
    <w:rsid w:val="00695E57"/>
    <w:rPr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695E57"/>
    <w:pPr>
      <w:widowControl w:val="0"/>
      <w:shd w:val="clear" w:color="auto" w:fill="FFFFFF"/>
      <w:spacing w:after="0" w:line="322" w:lineRule="exact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695E57"/>
  </w:style>
  <w:style w:type="paragraph" w:styleId="a9">
    <w:name w:val="List Paragraph"/>
    <w:basedOn w:val="a"/>
    <w:uiPriority w:val="34"/>
    <w:qFormat/>
    <w:rsid w:val="002675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D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AFCA-A657-4797-9700-75FCA298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2024-12-19T05:37:00Z</cp:lastPrinted>
  <dcterms:created xsi:type="dcterms:W3CDTF">2024-11-15T00:11:00Z</dcterms:created>
  <dcterms:modified xsi:type="dcterms:W3CDTF">2024-12-19T05:37:00Z</dcterms:modified>
</cp:coreProperties>
</file>